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05541" w14:textId="1C04CDAE" w:rsidR="00994CB1" w:rsidRPr="00407D1E" w:rsidRDefault="007278F7">
      <w:pPr>
        <w:widowControl/>
        <w:autoSpaceDE/>
        <w:autoSpaceDN/>
        <w:adjustRightInd/>
        <w:textAlignment w:val="auto"/>
        <w:rPr>
          <w:color w:val="auto"/>
        </w:rPr>
      </w:pPr>
      <w:r w:rsidRPr="00407D1E">
        <w:rPr>
          <w:rFonts w:hint="eastAsia"/>
          <w:color w:val="auto"/>
          <w:sz w:val="18"/>
        </w:rPr>
        <w:t>様式第</w:t>
      </w:r>
      <w:r w:rsidR="00BD15A2" w:rsidRPr="00407D1E">
        <w:rPr>
          <w:rFonts w:hint="eastAsia"/>
          <w:color w:val="auto"/>
          <w:sz w:val="18"/>
        </w:rPr>
        <w:t>５</w:t>
      </w:r>
      <w:r w:rsidRPr="00407D1E">
        <w:rPr>
          <w:rFonts w:hint="eastAsia"/>
          <w:color w:val="auto"/>
          <w:sz w:val="18"/>
        </w:rPr>
        <w:t>号の別紙</w:t>
      </w:r>
      <w:r w:rsidR="002E4E84" w:rsidRPr="00407D1E">
        <w:rPr>
          <w:rFonts w:hint="eastAsia"/>
          <w:color w:val="auto"/>
          <w:sz w:val="18"/>
        </w:rPr>
        <w:t>２</w:t>
      </w:r>
      <w:r w:rsidR="00F9590E" w:rsidRPr="00407D1E">
        <w:rPr>
          <w:rFonts w:hint="eastAsia"/>
          <w:color w:val="auto"/>
          <w:sz w:val="18"/>
          <w:szCs w:val="21"/>
        </w:rPr>
        <w:t>（</w:t>
      </w:r>
      <w:r w:rsidR="002E4E84" w:rsidRPr="00407D1E">
        <w:rPr>
          <w:rFonts w:hint="eastAsia"/>
          <w:color w:val="auto"/>
          <w:sz w:val="18"/>
          <w:szCs w:val="21"/>
        </w:rPr>
        <w:t>要領</w:t>
      </w:r>
      <w:r w:rsidR="00F9590E" w:rsidRPr="00407D1E">
        <w:rPr>
          <w:rFonts w:hint="eastAsia"/>
          <w:color w:val="auto"/>
          <w:sz w:val="18"/>
          <w:szCs w:val="21"/>
        </w:rPr>
        <w:t>第10条関係）</w:t>
      </w:r>
    </w:p>
    <w:p w14:paraId="00F37D40" w14:textId="77777777" w:rsidR="00994CB1" w:rsidRPr="00407D1E" w:rsidRDefault="00994CB1">
      <w:pPr>
        <w:widowControl/>
        <w:autoSpaceDE/>
        <w:autoSpaceDN/>
        <w:adjustRightInd/>
        <w:textAlignment w:val="auto"/>
        <w:rPr>
          <w:color w:val="auto"/>
        </w:rPr>
      </w:pPr>
    </w:p>
    <w:p w14:paraId="1818C39D" w14:textId="77777777" w:rsidR="00994CB1" w:rsidRPr="00407D1E" w:rsidRDefault="00047509" w:rsidP="00994CB1">
      <w:pPr>
        <w:widowControl/>
        <w:autoSpaceDE/>
        <w:autoSpaceDN/>
        <w:adjustRightInd/>
        <w:jc w:val="center"/>
        <w:textAlignment w:val="auto"/>
        <w:rPr>
          <w:color w:val="auto"/>
        </w:rPr>
      </w:pPr>
      <w:r w:rsidRPr="00407D1E">
        <w:rPr>
          <w:rFonts w:hint="eastAsia"/>
          <w:color w:val="auto"/>
        </w:rPr>
        <w:t>地域滞在支援事業（</w:t>
      </w:r>
      <w:r w:rsidR="007D02F8" w:rsidRPr="00407D1E">
        <w:rPr>
          <w:rFonts w:hint="eastAsia"/>
          <w:color w:val="auto"/>
        </w:rPr>
        <w:t>自転車合宿</w:t>
      </w:r>
      <w:r w:rsidRPr="00407D1E">
        <w:rPr>
          <w:rFonts w:hint="eastAsia"/>
          <w:color w:val="auto"/>
        </w:rPr>
        <w:t>支援）補助金</w:t>
      </w:r>
      <w:r w:rsidR="00994CB1" w:rsidRPr="00407D1E">
        <w:rPr>
          <w:rFonts w:hint="eastAsia"/>
          <w:color w:val="auto"/>
        </w:rPr>
        <w:t xml:space="preserve">　参加者名簿</w:t>
      </w:r>
    </w:p>
    <w:p w14:paraId="09151CD4" w14:textId="77777777" w:rsidR="00994CB1" w:rsidRPr="00407D1E" w:rsidRDefault="00994CB1" w:rsidP="00994CB1">
      <w:pPr>
        <w:widowControl/>
        <w:autoSpaceDE/>
        <w:autoSpaceDN/>
        <w:adjustRightInd/>
        <w:jc w:val="center"/>
        <w:textAlignment w:val="auto"/>
        <w:rPr>
          <w:color w:val="auto"/>
        </w:rPr>
      </w:pPr>
    </w:p>
    <w:p w14:paraId="09FFB83D" w14:textId="77777777" w:rsidR="00994CB1" w:rsidRPr="00407D1E" w:rsidRDefault="00994CB1" w:rsidP="00994CB1">
      <w:pPr>
        <w:widowControl/>
        <w:autoSpaceDE/>
        <w:autoSpaceDN/>
        <w:adjustRightInd/>
        <w:jc w:val="center"/>
        <w:textAlignment w:val="auto"/>
        <w:rPr>
          <w:color w:val="auto"/>
        </w:rPr>
      </w:pPr>
    </w:p>
    <w:p w14:paraId="324BB55E" w14:textId="0DF4129B" w:rsidR="00994CB1" w:rsidRPr="00407D1E" w:rsidRDefault="00B311F1" w:rsidP="00B311F1">
      <w:pPr>
        <w:widowControl/>
        <w:autoSpaceDE/>
        <w:autoSpaceDN/>
        <w:adjustRightInd/>
        <w:ind w:leftChars="1868" w:left="4110"/>
        <w:textAlignment w:val="auto"/>
        <w:rPr>
          <w:color w:val="auto"/>
          <w:u w:val="single"/>
        </w:rPr>
      </w:pPr>
      <w:r w:rsidRPr="00407D1E">
        <w:rPr>
          <w:rFonts w:hint="eastAsia"/>
          <w:color w:val="auto"/>
          <w:szCs w:val="21"/>
          <w:u w:val="single"/>
        </w:rPr>
        <w:t>団体名</w:t>
      </w:r>
      <w:r>
        <w:rPr>
          <w:rFonts w:hint="eastAsia"/>
          <w:color w:val="auto"/>
          <w:szCs w:val="21"/>
          <w:u w:val="single"/>
        </w:rPr>
        <w:t xml:space="preserve">　</w:t>
      </w:r>
      <w:r w:rsidRPr="00CB5857">
        <w:rPr>
          <w:rFonts w:hint="eastAsia"/>
          <w:color w:val="FF0000"/>
          <w:szCs w:val="21"/>
          <w:u w:val="single"/>
        </w:rPr>
        <w:t>○○学校○○部、○○スポーツ少年団</w:t>
      </w:r>
      <w:r>
        <w:rPr>
          <w:rFonts w:hint="eastAsia"/>
          <w:color w:val="auto"/>
          <w:szCs w:val="21"/>
          <w:u w:val="single"/>
        </w:rPr>
        <w:t xml:space="preserve">　</w:t>
      </w:r>
    </w:p>
    <w:p w14:paraId="1D79B7FF" w14:textId="77777777" w:rsidR="00994CB1" w:rsidRPr="00407D1E" w:rsidRDefault="00994CB1" w:rsidP="00994CB1">
      <w:pPr>
        <w:widowControl/>
        <w:autoSpaceDE/>
        <w:autoSpaceDN/>
        <w:adjustRightInd/>
        <w:textAlignment w:val="auto"/>
        <w:rPr>
          <w:color w:val="auto"/>
          <w:u w:val="single"/>
        </w:rPr>
      </w:pPr>
    </w:p>
    <w:tbl>
      <w:tblPr>
        <w:tblStyle w:val="ac"/>
        <w:tblW w:w="9284" w:type="dxa"/>
        <w:tblLook w:val="04A0" w:firstRow="1" w:lastRow="0" w:firstColumn="1" w:lastColumn="0" w:noHBand="0" w:noVBand="1"/>
      </w:tblPr>
      <w:tblGrid>
        <w:gridCol w:w="704"/>
        <w:gridCol w:w="2551"/>
        <w:gridCol w:w="1587"/>
        <w:gridCol w:w="1587"/>
        <w:gridCol w:w="1587"/>
        <w:gridCol w:w="1268"/>
      </w:tblGrid>
      <w:tr w:rsidR="00407D1E" w:rsidRPr="00407D1E" w14:paraId="0393D929" w14:textId="77777777" w:rsidTr="00521E4F">
        <w:trPr>
          <w:trHeight w:val="567"/>
        </w:trPr>
        <w:tc>
          <w:tcPr>
            <w:tcW w:w="704" w:type="dxa"/>
            <w:vAlign w:val="center"/>
          </w:tcPr>
          <w:p w14:paraId="61946F7D" w14:textId="77777777" w:rsidR="00994CB1" w:rsidRPr="00407D1E" w:rsidRDefault="00994CB1" w:rsidP="00994CB1">
            <w:pPr>
              <w:widowControl/>
              <w:autoSpaceDE/>
              <w:autoSpaceDN/>
              <w:adjustRightInd/>
              <w:jc w:val="center"/>
              <w:textAlignment w:val="auto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No.</w:t>
            </w:r>
          </w:p>
        </w:tc>
        <w:tc>
          <w:tcPr>
            <w:tcW w:w="2551" w:type="dxa"/>
            <w:vAlign w:val="center"/>
          </w:tcPr>
          <w:p w14:paraId="1685F94C" w14:textId="77777777" w:rsidR="00994CB1" w:rsidRPr="00407D1E" w:rsidRDefault="00994CB1" w:rsidP="00994CB1">
            <w:pPr>
              <w:widowControl/>
              <w:autoSpaceDE/>
              <w:autoSpaceDN/>
              <w:adjustRightInd/>
              <w:jc w:val="center"/>
              <w:textAlignment w:val="auto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氏名</w:t>
            </w:r>
          </w:p>
        </w:tc>
        <w:tc>
          <w:tcPr>
            <w:tcW w:w="1587" w:type="dxa"/>
            <w:vAlign w:val="center"/>
          </w:tcPr>
          <w:p w14:paraId="2CB9A38A" w14:textId="77777777" w:rsidR="00994CB1" w:rsidRPr="00407D1E" w:rsidRDefault="00994CB1" w:rsidP="00994CB1">
            <w:pPr>
              <w:widowControl/>
              <w:autoSpaceDE/>
              <w:autoSpaceDN/>
              <w:adjustRightInd/>
              <w:jc w:val="center"/>
              <w:textAlignment w:val="auto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参加者区分</w:t>
            </w:r>
          </w:p>
        </w:tc>
        <w:tc>
          <w:tcPr>
            <w:tcW w:w="1587" w:type="dxa"/>
            <w:vAlign w:val="center"/>
          </w:tcPr>
          <w:p w14:paraId="68C3B12F" w14:textId="77777777" w:rsidR="00994CB1" w:rsidRPr="00407D1E" w:rsidRDefault="00994CB1" w:rsidP="00994CB1">
            <w:pPr>
              <w:widowControl/>
              <w:autoSpaceDE/>
              <w:autoSpaceDN/>
              <w:adjustRightInd/>
              <w:jc w:val="center"/>
              <w:textAlignment w:val="auto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役職又は学年</w:t>
            </w:r>
          </w:p>
        </w:tc>
        <w:tc>
          <w:tcPr>
            <w:tcW w:w="1587" w:type="dxa"/>
            <w:vAlign w:val="center"/>
          </w:tcPr>
          <w:p w14:paraId="36713FED" w14:textId="77777777" w:rsidR="00994CB1" w:rsidRPr="00407D1E" w:rsidRDefault="00994CB1" w:rsidP="00994CB1">
            <w:pPr>
              <w:widowControl/>
              <w:autoSpaceDE/>
              <w:autoSpaceDN/>
              <w:adjustRightInd/>
              <w:jc w:val="center"/>
              <w:textAlignment w:val="auto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泊数（泊）</w:t>
            </w:r>
          </w:p>
        </w:tc>
        <w:tc>
          <w:tcPr>
            <w:tcW w:w="1268" w:type="dxa"/>
            <w:vAlign w:val="center"/>
          </w:tcPr>
          <w:p w14:paraId="31AE377F" w14:textId="77777777" w:rsidR="00994CB1" w:rsidRPr="00407D1E" w:rsidRDefault="00994CB1" w:rsidP="00994CB1">
            <w:pPr>
              <w:widowControl/>
              <w:autoSpaceDE/>
              <w:autoSpaceDN/>
              <w:adjustRightInd/>
              <w:jc w:val="center"/>
              <w:textAlignment w:val="auto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備考</w:t>
            </w:r>
          </w:p>
        </w:tc>
      </w:tr>
      <w:tr w:rsidR="00B311F1" w:rsidRPr="00407D1E" w14:paraId="592300D6" w14:textId="77777777" w:rsidTr="00B311F1">
        <w:trPr>
          <w:trHeight w:val="567"/>
        </w:trPr>
        <w:tc>
          <w:tcPr>
            <w:tcW w:w="704" w:type="dxa"/>
            <w:vAlign w:val="center"/>
          </w:tcPr>
          <w:p w14:paraId="59FE9B16" w14:textId="29B7AE82" w:rsidR="00B311F1" w:rsidRPr="00407D1E" w:rsidRDefault="00B311F1" w:rsidP="00B311F1">
            <w:pPr>
              <w:widowControl/>
              <w:autoSpaceDE/>
              <w:autoSpaceDN/>
              <w:adjustRightInd/>
              <w:jc w:val="center"/>
              <w:textAlignment w:val="auto"/>
              <w:rPr>
                <w:color w:val="auto"/>
              </w:rPr>
            </w:pPr>
            <w:r w:rsidRPr="000C54D0">
              <w:rPr>
                <w:rFonts w:hint="eastAsia"/>
                <w:color w:val="FF0000"/>
              </w:rPr>
              <w:t>１</w:t>
            </w:r>
          </w:p>
        </w:tc>
        <w:tc>
          <w:tcPr>
            <w:tcW w:w="2551" w:type="dxa"/>
            <w:vAlign w:val="center"/>
          </w:tcPr>
          <w:p w14:paraId="179086BE" w14:textId="06AE8CB8" w:rsidR="00B311F1" w:rsidRPr="00407D1E" w:rsidRDefault="00B311F1" w:rsidP="00B311F1">
            <w:pPr>
              <w:widowControl/>
              <w:autoSpaceDE/>
              <w:autoSpaceDN/>
              <w:adjustRightInd/>
              <w:jc w:val="center"/>
              <w:textAlignment w:val="auto"/>
              <w:rPr>
                <w:color w:val="auto"/>
              </w:rPr>
            </w:pPr>
            <w:r w:rsidRPr="000C54D0">
              <w:rPr>
                <w:rFonts w:hint="eastAsia"/>
                <w:color w:val="FF0000"/>
              </w:rPr>
              <w:t>〇〇</w:t>
            </w:r>
            <w:r>
              <w:rPr>
                <w:rFonts w:hint="eastAsia"/>
                <w:color w:val="FF0000"/>
              </w:rPr>
              <w:t xml:space="preserve">　</w:t>
            </w:r>
            <w:r w:rsidRPr="000C54D0">
              <w:rPr>
                <w:rFonts w:hint="eastAsia"/>
                <w:color w:val="FF0000"/>
              </w:rPr>
              <w:t>〇〇</w:t>
            </w:r>
          </w:p>
        </w:tc>
        <w:tc>
          <w:tcPr>
            <w:tcW w:w="1587" w:type="dxa"/>
            <w:vAlign w:val="center"/>
          </w:tcPr>
          <w:p w14:paraId="1E8DE225" w14:textId="71591A00" w:rsidR="00B311F1" w:rsidRPr="00407D1E" w:rsidRDefault="00B311F1" w:rsidP="00B311F1">
            <w:pPr>
              <w:widowControl/>
              <w:autoSpaceDE/>
              <w:autoSpaceDN/>
              <w:adjustRightInd/>
              <w:jc w:val="center"/>
              <w:textAlignment w:val="auto"/>
              <w:rPr>
                <w:color w:val="auto"/>
              </w:rPr>
            </w:pPr>
            <w:r w:rsidRPr="00F87B9C">
              <w:rPr>
                <w:rFonts w:hint="eastAsia"/>
                <w:color w:val="FF0000"/>
              </w:rPr>
              <w:t>自転車競技を行う者</w:t>
            </w:r>
          </w:p>
        </w:tc>
        <w:tc>
          <w:tcPr>
            <w:tcW w:w="1587" w:type="dxa"/>
            <w:vAlign w:val="center"/>
          </w:tcPr>
          <w:p w14:paraId="442964FB" w14:textId="024763D2" w:rsidR="00B311F1" w:rsidRPr="00407D1E" w:rsidRDefault="00B311F1" w:rsidP="00B311F1">
            <w:pPr>
              <w:widowControl/>
              <w:autoSpaceDE/>
              <w:autoSpaceDN/>
              <w:adjustRightInd/>
              <w:jc w:val="center"/>
              <w:textAlignment w:val="auto"/>
              <w:rPr>
                <w:color w:val="auto"/>
              </w:rPr>
            </w:pPr>
            <w:r w:rsidRPr="000C54D0">
              <w:rPr>
                <w:rFonts w:hint="eastAsia"/>
                <w:color w:val="FF0000"/>
              </w:rPr>
              <w:t>２年</w:t>
            </w:r>
          </w:p>
        </w:tc>
        <w:tc>
          <w:tcPr>
            <w:tcW w:w="1587" w:type="dxa"/>
            <w:vAlign w:val="center"/>
          </w:tcPr>
          <w:p w14:paraId="0313CC3A" w14:textId="07CD1F79" w:rsidR="00B311F1" w:rsidRPr="00407D1E" w:rsidRDefault="00B311F1" w:rsidP="00B311F1">
            <w:pPr>
              <w:widowControl/>
              <w:autoSpaceDE/>
              <w:autoSpaceDN/>
              <w:adjustRightInd/>
              <w:jc w:val="center"/>
              <w:textAlignment w:val="auto"/>
              <w:rPr>
                <w:color w:val="auto"/>
              </w:rPr>
            </w:pPr>
            <w:r w:rsidRPr="000C54D0">
              <w:rPr>
                <w:rFonts w:hint="eastAsia"/>
                <w:color w:val="FF0000"/>
              </w:rPr>
              <w:t>２泊</w:t>
            </w:r>
          </w:p>
        </w:tc>
        <w:tc>
          <w:tcPr>
            <w:tcW w:w="1268" w:type="dxa"/>
            <w:vAlign w:val="center"/>
          </w:tcPr>
          <w:p w14:paraId="298E74C9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</w:tr>
      <w:tr w:rsidR="00B311F1" w:rsidRPr="00407D1E" w14:paraId="1E018DD6" w14:textId="77777777" w:rsidTr="00B311F1">
        <w:trPr>
          <w:trHeight w:val="567"/>
        </w:trPr>
        <w:tc>
          <w:tcPr>
            <w:tcW w:w="704" w:type="dxa"/>
            <w:vAlign w:val="center"/>
          </w:tcPr>
          <w:p w14:paraId="2EE3FCF7" w14:textId="633D1091" w:rsidR="00B311F1" w:rsidRPr="00407D1E" w:rsidRDefault="00B311F1" w:rsidP="00B311F1">
            <w:pPr>
              <w:widowControl/>
              <w:autoSpaceDE/>
              <w:autoSpaceDN/>
              <w:adjustRightInd/>
              <w:jc w:val="center"/>
              <w:textAlignment w:val="auto"/>
              <w:rPr>
                <w:color w:val="auto"/>
              </w:rPr>
            </w:pPr>
            <w:r w:rsidRPr="000C54D0">
              <w:rPr>
                <w:rFonts w:hint="eastAsia"/>
                <w:color w:val="FF0000"/>
              </w:rPr>
              <w:t>２</w:t>
            </w:r>
          </w:p>
        </w:tc>
        <w:tc>
          <w:tcPr>
            <w:tcW w:w="2551" w:type="dxa"/>
            <w:vAlign w:val="center"/>
          </w:tcPr>
          <w:p w14:paraId="7B6C66CB" w14:textId="38B17092" w:rsidR="00B311F1" w:rsidRPr="00407D1E" w:rsidRDefault="00B311F1" w:rsidP="00B311F1">
            <w:pPr>
              <w:widowControl/>
              <w:autoSpaceDE/>
              <w:autoSpaceDN/>
              <w:adjustRightInd/>
              <w:jc w:val="center"/>
              <w:textAlignment w:val="auto"/>
              <w:rPr>
                <w:color w:val="auto"/>
              </w:rPr>
            </w:pPr>
            <w:r w:rsidRPr="000C54D0">
              <w:rPr>
                <w:rFonts w:hint="eastAsia"/>
                <w:color w:val="FF0000"/>
              </w:rPr>
              <w:t>〇〇</w:t>
            </w:r>
            <w:r>
              <w:rPr>
                <w:rFonts w:hint="eastAsia"/>
                <w:color w:val="FF0000"/>
              </w:rPr>
              <w:t xml:space="preserve">　</w:t>
            </w:r>
            <w:r w:rsidRPr="000C54D0">
              <w:rPr>
                <w:rFonts w:hint="eastAsia"/>
                <w:color w:val="FF0000"/>
              </w:rPr>
              <w:t>〇〇</w:t>
            </w:r>
          </w:p>
        </w:tc>
        <w:tc>
          <w:tcPr>
            <w:tcW w:w="1587" w:type="dxa"/>
            <w:vAlign w:val="center"/>
          </w:tcPr>
          <w:p w14:paraId="08B07C80" w14:textId="0A385CCC" w:rsidR="00B311F1" w:rsidRPr="00407D1E" w:rsidRDefault="00B311F1" w:rsidP="00B311F1">
            <w:pPr>
              <w:widowControl/>
              <w:autoSpaceDE/>
              <w:autoSpaceDN/>
              <w:adjustRightInd/>
              <w:jc w:val="center"/>
              <w:textAlignment w:val="auto"/>
              <w:rPr>
                <w:color w:val="auto"/>
              </w:rPr>
            </w:pPr>
            <w:r w:rsidRPr="00AF7CE6">
              <w:rPr>
                <w:rFonts w:hint="eastAsia"/>
                <w:color w:val="FF0000"/>
              </w:rPr>
              <w:t>自転車競技を行う者</w:t>
            </w:r>
          </w:p>
        </w:tc>
        <w:tc>
          <w:tcPr>
            <w:tcW w:w="1587" w:type="dxa"/>
            <w:vAlign w:val="center"/>
          </w:tcPr>
          <w:p w14:paraId="75A4ECA0" w14:textId="2F4CA3BA" w:rsidR="00B311F1" w:rsidRPr="00407D1E" w:rsidRDefault="00B311F1" w:rsidP="00B311F1">
            <w:pPr>
              <w:widowControl/>
              <w:autoSpaceDE/>
              <w:autoSpaceDN/>
              <w:adjustRightInd/>
              <w:jc w:val="center"/>
              <w:textAlignment w:val="auto"/>
              <w:rPr>
                <w:color w:val="auto"/>
              </w:rPr>
            </w:pPr>
            <w:r w:rsidRPr="000C54D0">
              <w:rPr>
                <w:rFonts w:hint="eastAsia"/>
                <w:color w:val="FF0000"/>
              </w:rPr>
              <w:t>２年</w:t>
            </w:r>
          </w:p>
        </w:tc>
        <w:tc>
          <w:tcPr>
            <w:tcW w:w="1587" w:type="dxa"/>
            <w:vAlign w:val="center"/>
          </w:tcPr>
          <w:p w14:paraId="5316A3D2" w14:textId="2A31D117" w:rsidR="00B311F1" w:rsidRPr="00407D1E" w:rsidRDefault="00B311F1" w:rsidP="00B311F1">
            <w:pPr>
              <w:widowControl/>
              <w:autoSpaceDE/>
              <w:autoSpaceDN/>
              <w:adjustRightInd/>
              <w:jc w:val="center"/>
              <w:textAlignment w:val="auto"/>
              <w:rPr>
                <w:color w:val="auto"/>
              </w:rPr>
            </w:pPr>
            <w:r w:rsidRPr="000C54D0">
              <w:rPr>
                <w:rFonts w:hint="eastAsia"/>
                <w:color w:val="FF0000"/>
              </w:rPr>
              <w:t>２泊</w:t>
            </w:r>
          </w:p>
        </w:tc>
        <w:tc>
          <w:tcPr>
            <w:tcW w:w="1268" w:type="dxa"/>
            <w:vAlign w:val="center"/>
          </w:tcPr>
          <w:p w14:paraId="26978622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</w:tr>
      <w:tr w:rsidR="00B311F1" w:rsidRPr="00407D1E" w14:paraId="6C00F243" w14:textId="77777777" w:rsidTr="00B311F1">
        <w:trPr>
          <w:trHeight w:val="567"/>
        </w:trPr>
        <w:tc>
          <w:tcPr>
            <w:tcW w:w="704" w:type="dxa"/>
            <w:vAlign w:val="center"/>
          </w:tcPr>
          <w:p w14:paraId="3CAB0928" w14:textId="542F33E0" w:rsidR="00B311F1" w:rsidRPr="00407D1E" w:rsidRDefault="00B311F1" w:rsidP="00B311F1">
            <w:pPr>
              <w:widowControl/>
              <w:autoSpaceDE/>
              <w:autoSpaceDN/>
              <w:adjustRightInd/>
              <w:jc w:val="center"/>
              <w:textAlignment w:val="auto"/>
              <w:rPr>
                <w:color w:val="auto"/>
              </w:rPr>
            </w:pPr>
            <w:r w:rsidRPr="000C54D0">
              <w:rPr>
                <w:rFonts w:hint="eastAsia"/>
                <w:color w:val="FF0000"/>
              </w:rPr>
              <w:t>３</w:t>
            </w:r>
          </w:p>
        </w:tc>
        <w:tc>
          <w:tcPr>
            <w:tcW w:w="2551" w:type="dxa"/>
            <w:vAlign w:val="center"/>
          </w:tcPr>
          <w:p w14:paraId="088B2923" w14:textId="31E5EE05" w:rsidR="00B311F1" w:rsidRPr="00407D1E" w:rsidRDefault="00B311F1" w:rsidP="00B311F1">
            <w:pPr>
              <w:widowControl/>
              <w:autoSpaceDE/>
              <w:autoSpaceDN/>
              <w:adjustRightInd/>
              <w:jc w:val="center"/>
              <w:textAlignment w:val="auto"/>
              <w:rPr>
                <w:color w:val="auto"/>
              </w:rPr>
            </w:pPr>
            <w:r w:rsidRPr="000C54D0">
              <w:rPr>
                <w:rFonts w:hint="eastAsia"/>
                <w:color w:val="FF0000"/>
              </w:rPr>
              <w:t>〇〇</w:t>
            </w:r>
            <w:r>
              <w:rPr>
                <w:rFonts w:hint="eastAsia"/>
                <w:color w:val="FF0000"/>
              </w:rPr>
              <w:t xml:space="preserve">　</w:t>
            </w:r>
            <w:r w:rsidRPr="000C54D0">
              <w:rPr>
                <w:rFonts w:hint="eastAsia"/>
                <w:color w:val="FF0000"/>
              </w:rPr>
              <w:t>〇〇</w:t>
            </w:r>
          </w:p>
        </w:tc>
        <w:tc>
          <w:tcPr>
            <w:tcW w:w="1587" w:type="dxa"/>
            <w:vAlign w:val="center"/>
          </w:tcPr>
          <w:p w14:paraId="5DB5E2E1" w14:textId="5CE900E5" w:rsidR="00B311F1" w:rsidRPr="00407D1E" w:rsidRDefault="00B311F1" w:rsidP="00B311F1">
            <w:pPr>
              <w:widowControl/>
              <w:autoSpaceDE/>
              <w:autoSpaceDN/>
              <w:adjustRightInd/>
              <w:jc w:val="center"/>
              <w:textAlignment w:val="auto"/>
              <w:rPr>
                <w:color w:val="auto"/>
              </w:rPr>
            </w:pPr>
            <w:r w:rsidRPr="00AF7CE6">
              <w:rPr>
                <w:rFonts w:hint="eastAsia"/>
                <w:color w:val="FF0000"/>
              </w:rPr>
              <w:t>自転車競技を行う者</w:t>
            </w:r>
          </w:p>
        </w:tc>
        <w:tc>
          <w:tcPr>
            <w:tcW w:w="1587" w:type="dxa"/>
            <w:vAlign w:val="center"/>
          </w:tcPr>
          <w:p w14:paraId="25CDB04D" w14:textId="71D42B2D" w:rsidR="00B311F1" w:rsidRPr="00407D1E" w:rsidRDefault="00B311F1" w:rsidP="00B311F1">
            <w:pPr>
              <w:widowControl/>
              <w:autoSpaceDE/>
              <w:autoSpaceDN/>
              <w:adjustRightInd/>
              <w:jc w:val="center"/>
              <w:textAlignment w:val="auto"/>
              <w:rPr>
                <w:color w:val="auto"/>
              </w:rPr>
            </w:pPr>
            <w:r w:rsidRPr="000C54D0">
              <w:rPr>
                <w:rFonts w:hint="eastAsia"/>
                <w:color w:val="FF0000"/>
              </w:rPr>
              <w:t>２年</w:t>
            </w:r>
          </w:p>
        </w:tc>
        <w:tc>
          <w:tcPr>
            <w:tcW w:w="1587" w:type="dxa"/>
            <w:vAlign w:val="center"/>
          </w:tcPr>
          <w:p w14:paraId="5EF1364A" w14:textId="73896351" w:rsidR="00B311F1" w:rsidRPr="00407D1E" w:rsidRDefault="00B311F1" w:rsidP="00B311F1">
            <w:pPr>
              <w:widowControl/>
              <w:autoSpaceDE/>
              <w:autoSpaceDN/>
              <w:adjustRightInd/>
              <w:jc w:val="center"/>
              <w:textAlignment w:val="auto"/>
              <w:rPr>
                <w:color w:val="auto"/>
              </w:rPr>
            </w:pPr>
            <w:r w:rsidRPr="000C54D0">
              <w:rPr>
                <w:rFonts w:hint="eastAsia"/>
                <w:color w:val="FF0000"/>
              </w:rPr>
              <w:t>２泊</w:t>
            </w:r>
          </w:p>
        </w:tc>
        <w:tc>
          <w:tcPr>
            <w:tcW w:w="1268" w:type="dxa"/>
            <w:vAlign w:val="center"/>
          </w:tcPr>
          <w:p w14:paraId="66BC9730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</w:tr>
      <w:tr w:rsidR="00B311F1" w:rsidRPr="00407D1E" w14:paraId="00CC6B1D" w14:textId="77777777" w:rsidTr="00B311F1">
        <w:trPr>
          <w:trHeight w:val="567"/>
        </w:trPr>
        <w:tc>
          <w:tcPr>
            <w:tcW w:w="704" w:type="dxa"/>
            <w:vAlign w:val="center"/>
          </w:tcPr>
          <w:p w14:paraId="7B5AEEC5" w14:textId="78B411EF" w:rsidR="00B311F1" w:rsidRPr="00407D1E" w:rsidRDefault="00B311F1" w:rsidP="00B311F1">
            <w:pPr>
              <w:widowControl/>
              <w:autoSpaceDE/>
              <w:autoSpaceDN/>
              <w:adjustRightInd/>
              <w:jc w:val="center"/>
              <w:textAlignment w:val="auto"/>
              <w:rPr>
                <w:color w:val="auto"/>
              </w:rPr>
            </w:pPr>
            <w:r w:rsidRPr="000C54D0">
              <w:rPr>
                <w:rFonts w:hint="eastAsia"/>
                <w:color w:val="FF0000"/>
              </w:rPr>
              <w:t>４</w:t>
            </w:r>
          </w:p>
        </w:tc>
        <w:tc>
          <w:tcPr>
            <w:tcW w:w="2551" w:type="dxa"/>
            <w:vAlign w:val="center"/>
          </w:tcPr>
          <w:p w14:paraId="6A86F446" w14:textId="2F20F33D" w:rsidR="00B311F1" w:rsidRPr="00407D1E" w:rsidRDefault="00B311F1" w:rsidP="00B311F1">
            <w:pPr>
              <w:widowControl/>
              <w:autoSpaceDE/>
              <w:autoSpaceDN/>
              <w:adjustRightInd/>
              <w:jc w:val="center"/>
              <w:textAlignment w:val="auto"/>
              <w:rPr>
                <w:color w:val="auto"/>
              </w:rPr>
            </w:pPr>
            <w:r w:rsidRPr="000C54D0">
              <w:rPr>
                <w:rFonts w:hint="eastAsia"/>
                <w:color w:val="FF0000"/>
              </w:rPr>
              <w:t>〇〇</w:t>
            </w:r>
            <w:r>
              <w:rPr>
                <w:rFonts w:hint="eastAsia"/>
                <w:color w:val="FF0000"/>
              </w:rPr>
              <w:t xml:space="preserve">　</w:t>
            </w:r>
            <w:r w:rsidRPr="000C54D0">
              <w:rPr>
                <w:rFonts w:hint="eastAsia"/>
                <w:color w:val="FF0000"/>
              </w:rPr>
              <w:t>〇〇</w:t>
            </w:r>
          </w:p>
        </w:tc>
        <w:tc>
          <w:tcPr>
            <w:tcW w:w="1587" w:type="dxa"/>
            <w:vAlign w:val="center"/>
          </w:tcPr>
          <w:p w14:paraId="5656133F" w14:textId="1E2036EA" w:rsidR="00B311F1" w:rsidRPr="00407D1E" w:rsidRDefault="00B311F1" w:rsidP="00B311F1">
            <w:pPr>
              <w:widowControl/>
              <w:autoSpaceDE/>
              <w:autoSpaceDN/>
              <w:adjustRightInd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szCs w:val="21"/>
              </w:rPr>
              <w:t>指導者</w:t>
            </w:r>
          </w:p>
        </w:tc>
        <w:tc>
          <w:tcPr>
            <w:tcW w:w="1587" w:type="dxa"/>
            <w:vAlign w:val="center"/>
          </w:tcPr>
          <w:p w14:paraId="3F2D2E5B" w14:textId="54E77AFC" w:rsidR="00B311F1" w:rsidRPr="00407D1E" w:rsidRDefault="00B311F1" w:rsidP="00B311F1">
            <w:pPr>
              <w:widowControl/>
              <w:autoSpaceDE/>
              <w:autoSpaceDN/>
              <w:adjustRightInd/>
              <w:jc w:val="center"/>
              <w:textAlignment w:val="auto"/>
              <w:rPr>
                <w:color w:val="auto"/>
              </w:rPr>
            </w:pPr>
            <w:r w:rsidRPr="000C54D0">
              <w:rPr>
                <w:rFonts w:hint="eastAsia"/>
                <w:color w:val="FF0000"/>
              </w:rPr>
              <w:t>顧問</w:t>
            </w:r>
          </w:p>
        </w:tc>
        <w:tc>
          <w:tcPr>
            <w:tcW w:w="1587" w:type="dxa"/>
            <w:vAlign w:val="center"/>
          </w:tcPr>
          <w:p w14:paraId="43582410" w14:textId="4F65F66E" w:rsidR="00B311F1" w:rsidRPr="00407D1E" w:rsidRDefault="00B311F1" w:rsidP="00B311F1">
            <w:pPr>
              <w:widowControl/>
              <w:autoSpaceDE/>
              <w:autoSpaceDN/>
              <w:adjustRightInd/>
              <w:jc w:val="center"/>
              <w:textAlignment w:val="auto"/>
              <w:rPr>
                <w:color w:val="auto"/>
              </w:rPr>
            </w:pPr>
            <w:r w:rsidRPr="000C54D0">
              <w:rPr>
                <w:rFonts w:hint="eastAsia"/>
                <w:color w:val="FF0000"/>
              </w:rPr>
              <w:t>２泊</w:t>
            </w:r>
          </w:p>
        </w:tc>
        <w:tc>
          <w:tcPr>
            <w:tcW w:w="1268" w:type="dxa"/>
            <w:vAlign w:val="center"/>
          </w:tcPr>
          <w:p w14:paraId="276C4CD6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</w:tr>
      <w:tr w:rsidR="00B311F1" w:rsidRPr="00407D1E" w14:paraId="3AED302D" w14:textId="77777777" w:rsidTr="00B311F1">
        <w:trPr>
          <w:trHeight w:val="567"/>
        </w:trPr>
        <w:tc>
          <w:tcPr>
            <w:tcW w:w="704" w:type="dxa"/>
            <w:vAlign w:val="center"/>
          </w:tcPr>
          <w:p w14:paraId="3D35E1F2" w14:textId="15ABAE7C" w:rsidR="00B311F1" w:rsidRPr="00407D1E" w:rsidRDefault="00B311F1" w:rsidP="00B311F1">
            <w:pPr>
              <w:widowControl/>
              <w:autoSpaceDE/>
              <w:autoSpaceDN/>
              <w:adjustRightInd/>
              <w:jc w:val="center"/>
              <w:textAlignment w:val="auto"/>
              <w:rPr>
                <w:color w:val="auto"/>
              </w:rPr>
            </w:pPr>
            <w:r w:rsidRPr="000C54D0">
              <w:rPr>
                <w:rFonts w:hint="eastAsia"/>
                <w:color w:val="FF0000"/>
              </w:rPr>
              <w:t>５</w:t>
            </w:r>
          </w:p>
        </w:tc>
        <w:tc>
          <w:tcPr>
            <w:tcW w:w="2551" w:type="dxa"/>
            <w:vAlign w:val="center"/>
          </w:tcPr>
          <w:p w14:paraId="5729D369" w14:textId="76517A53" w:rsidR="00B311F1" w:rsidRPr="00407D1E" w:rsidRDefault="00B311F1" w:rsidP="00B311F1">
            <w:pPr>
              <w:widowControl/>
              <w:autoSpaceDE/>
              <w:autoSpaceDN/>
              <w:adjustRightInd/>
              <w:jc w:val="center"/>
              <w:textAlignment w:val="auto"/>
              <w:rPr>
                <w:color w:val="auto"/>
              </w:rPr>
            </w:pPr>
            <w:r w:rsidRPr="000C54D0">
              <w:rPr>
                <w:rFonts w:hint="eastAsia"/>
                <w:color w:val="FF0000"/>
              </w:rPr>
              <w:t>〇〇</w:t>
            </w:r>
            <w:r>
              <w:rPr>
                <w:rFonts w:hint="eastAsia"/>
                <w:color w:val="FF0000"/>
              </w:rPr>
              <w:t xml:space="preserve">　</w:t>
            </w:r>
            <w:r w:rsidRPr="000C54D0">
              <w:rPr>
                <w:rFonts w:hint="eastAsia"/>
                <w:color w:val="FF0000"/>
              </w:rPr>
              <w:t>〇〇</w:t>
            </w:r>
          </w:p>
        </w:tc>
        <w:tc>
          <w:tcPr>
            <w:tcW w:w="1587" w:type="dxa"/>
            <w:vAlign w:val="center"/>
          </w:tcPr>
          <w:p w14:paraId="7AA047EB" w14:textId="2ECEB398" w:rsidR="00B311F1" w:rsidRPr="00407D1E" w:rsidRDefault="00B311F1" w:rsidP="00B311F1">
            <w:pPr>
              <w:widowControl/>
              <w:autoSpaceDE/>
              <w:autoSpaceDN/>
              <w:adjustRightInd/>
              <w:jc w:val="center"/>
              <w:textAlignment w:val="auto"/>
              <w:rPr>
                <w:color w:val="auto"/>
              </w:rPr>
            </w:pPr>
            <w:r w:rsidRPr="00F87B9C">
              <w:rPr>
                <w:rFonts w:hint="eastAsia"/>
                <w:color w:val="FF0000"/>
              </w:rPr>
              <w:t>保護者</w:t>
            </w:r>
          </w:p>
        </w:tc>
        <w:tc>
          <w:tcPr>
            <w:tcW w:w="1587" w:type="dxa"/>
            <w:vAlign w:val="center"/>
          </w:tcPr>
          <w:p w14:paraId="71F40E56" w14:textId="77777777" w:rsidR="00B311F1" w:rsidRPr="00407D1E" w:rsidRDefault="00B311F1" w:rsidP="00B311F1">
            <w:pPr>
              <w:widowControl/>
              <w:autoSpaceDE/>
              <w:autoSpaceDN/>
              <w:adjustRightInd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3AD6DEC5" w14:textId="4ACCA85B" w:rsidR="00B311F1" w:rsidRPr="00407D1E" w:rsidRDefault="00B311F1" w:rsidP="00B311F1">
            <w:pPr>
              <w:widowControl/>
              <w:autoSpaceDE/>
              <w:autoSpaceDN/>
              <w:adjustRightInd/>
              <w:jc w:val="center"/>
              <w:textAlignment w:val="auto"/>
              <w:rPr>
                <w:color w:val="auto"/>
              </w:rPr>
            </w:pPr>
            <w:r w:rsidRPr="000C54D0">
              <w:rPr>
                <w:rFonts w:hint="eastAsia"/>
                <w:color w:val="FF0000"/>
              </w:rPr>
              <w:t>２泊</w:t>
            </w:r>
          </w:p>
        </w:tc>
        <w:tc>
          <w:tcPr>
            <w:tcW w:w="1268" w:type="dxa"/>
            <w:vAlign w:val="center"/>
          </w:tcPr>
          <w:p w14:paraId="602D0A33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</w:tr>
      <w:tr w:rsidR="00B311F1" w:rsidRPr="00407D1E" w14:paraId="774C5DE3" w14:textId="77777777" w:rsidTr="00521E4F">
        <w:trPr>
          <w:trHeight w:val="567"/>
        </w:trPr>
        <w:tc>
          <w:tcPr>
            <w:tcW w:w="704" w:type="dxa"/>
            <w:vAlign w:val="center"/>
          </w:tcPr>
          <w:p w14:paraId="385E0C89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551" w:type="dxa"/>
            <w:vAlign w:val="center"/>
          </w:tcPr>
          <w:p w14:paraId="0B13A39D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0B786839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2543104D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18D5194A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268" w:type="dxa"/>
            <w:vAlign w:val="center"/>
          </w:tcPr>
          <w:p w14:paraId="4237F204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</w:tr>
      <w:tr w:rsidR="00B311F1" w:rsidRPr="00407D1E" w14:paraId="45C7E6C2" w14:textId="77777777" w:rsidTr="00521E4F">
        <w:trPr>
          <w:trHeight w:val="567"/>
        </w:trPr>
        <w:tc>
          <w:tcPr>
            <w:tcW w:w="704" w:type="dxa"/>
            <w:vAlign w:val="center"/>
          </w:tcPr>
          <w:p w14:paraId="47BAD6E2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551" w:type="dxa"/>
            <w:vAlign w:val="center"/>
          </w:tcPr>
          <w:p w14:paraId="65D27B09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56C6E76D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27A934AA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21561F19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268" w:type="dxa"/>
            <w:vAlign w:val="center"/>
          </w:tcPr>
          <w:p w14:paraId="7FF3C48A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</w:tr>
      <w:tr w:rsidR="00B311F1" w:rsidRPr="00407D1E" w14:paraId="75F4A33B" w14:textId="77777777" w:rsidTr="00521E4F">
        <w:trPr>
          <w:trHeight w:val="567"/>
        </w:trPr>
        <w:tc>
          <w:tcPr>
            <w:tcW w:w="704" w:type="dxa"/>
            <w:vAlign w:val="center"/>
          </w:tcPr>
          <w:p w14:paraId="20EC6770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551" w:type="dxa"/>
            <w:vAlign w:val="center"/>
          </w:tcPr>
          <w:p w14:paraId="2848E7B1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0FED2707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17FEF416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2AE6C0D7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268" w:type="dxa"/>
            <w:vAlign w:val="center"/>
          </w:tcPr>
          <w:p w14:paraId="7180D191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</w:tr>
      <w:tr w:rsidR="00B311F1" w:rsidRPr="00407D1E" w14:paraId="15FF83C5" w14:textId="77777777" w:rsidTr="00521E4F">
        <w:trPr>
          <w:trHeight w:val="567"/>
        </w:trPr>
        <w:tc>
          <w:tcPr>
            <w:tcW w:w="704" w:type="dxa"/>
            <w:vAlign w:val="center"/>
          </w:tcPr>
          <w:p w14:paraId="4526FC81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551" w:type="dxa"/>
            <w:vAlign w:val="center"/>
          </w:tcPr>
          <w:p w14:paraId="03B1B443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535D282F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37DB759B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793B8FAD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268" w:type="dxa"/>
            <w:vAlign w:val="center"/>
          </w:tcPr>
          <w:p w14:paraId="7D03CDEA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</w:tr>
      <w:tr w:rsidR="00B311F1" w:rsidRPr="00407D1E" w14:paraId="085DD69B" w14:textId="77777777" w:rsidTr="00521E4F">
        <w:trPr>
          <w:trHeight w:val="567"/>
        </w:trPr>
        <w:tc>
          <w:tcPr>
            <w:tcW w:w="704" w:type="dxa"/>
            <w:vAlign w:val="center"/>
          </w:tcPr>
          <w:p w14:paraId="066ED67D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551" w:type="dxa"/>
            <w:vAlign w:val="center"/>
          </w:tcPr>
          <w:p w14:paraId="65273C8B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2D4A971C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2193D541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3F68EE6A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268" w:type="dxa"/>
            <w:vAlign w:val="center"/>
          </w:tcPr>
          <w:p w14:paraId="378F1D25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</w:tr>
      <w:tr w:rsidR="00B311F1" w:rsidRPr="00407D1E" w14:paraId="0AD37DB1" w14:textId="77777777" w:rsidTr="00521E4F">
        <w:trPr>
          <w:trHeight w:val="567"/>
        </w:trPr>
        <w:tc>
          <w:tcPr>
            <w:tcW w:w="704" w:type="dxa"/>
            <w:vAlign w:val="center"/>
          </w:tcPr>
          <w:p w14:paraId="12FEBAB3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551" w:type="dxa"/>
            <w:vAlign w:val="center"/>
          </w:tcPr>
          <w:p w14:paraId="514D15F4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155022EF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3E58F6E0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7603D739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268" w:type="dxa"/>
            <w:vAlign w:val="center"/>
          </w:tcPr>
          <w:p w14:paraId="0C649C79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</w:tr>
      <w:tr w:rsidR="00B311F1" w:rsidRPr="00407D1E" w14:paraId="5E4C1DB9" w14:textId="77777777" w:rsidTr="00521E4F">
        <w:trPr>
          <w:trHeight w:val="567"/>
        </w:trPr>
        <w:tc>
          <w:tcPr>
            <w:tcW w:w="704" w:type="dxa"/>
            <w:vAlign w:val="center"/>
          </w:tcPr>
          <w:p w14:paraId="6E899776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551" w:type="dxa"/>
            <w:vAlign w:val="center"/>
          </w:tcPr>
          <w:p w14:paraId="2F84717F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0702D0B5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120D72BE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28F7A556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268" w:type="dxa"/>
            <w:vAlign w:val="center"/>
          </w:tcPr>
          <w:p w14:paraId="3F8EA491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</w:tr>
      <w:tr w:rsidR="00B311F1" w:rsidRPr="00407D1E" w14:paraId="43DEF762" w14:textId="77777777" w:rsidTr="00521E4F">
        <w:trPr>
          <w:trHeight w:val="567"/>
        </w:trPr>
        <w:tc>
          <w:tcPr>
            <w:tcW w:w="704" w:type="dxa"/>
            <w:vAlign w:val="center"/>
          </w:tcPr>
          <w:p w14:paraId="291D3440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551" w:type="dxa"/>
            <w:vAlign w:val="center"/>
          </w:tcPr>
          <w:p w14:paraId="606A4042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673008FA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38D55954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6BD0C4AE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268" w:type="dxa"/>
            <w:vAlign w:val="center"/>
          </w:tcPr>
          <w:p w14:paraId="431626E5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</w:tr>
      <w:tr w:rsidR="00B311F1" w:rsidRPr="00407D1E" w14:paraId="12BB36C2" w14:textId="77777777" w:rsidTr="00521E4F">
        <w:trPr>
          <w:trHeight w:val="567"/>
        </w:trPr>
        <w:tc>
          <w:tcPr>
            <w:tcW w:w="704" w:type="dxa"/>
            <w:vAlign w:val="center"/>
          </w:tcPr>
          <w:p w14:paraId="5BC53C6C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551" w:type="dxa"/>
            <w:vAlign w:val="center"/>
          </w:tcPr>
          <w:p w14:paraId="38ABE290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351F744C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12BD541D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0450A179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268" w:type="dxa"/>
            <w:vAlign w:val="center"/>
          </w:tcPr>
          <w:p w14:paraId="244F56A1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</w:tr>
      <w:tr w:rsidR="00B311F1" w:rsidRPr="00407D1E" w14:paraId="1F6488EA" w14:textId="77777777" w:rsidTr="00521E4F">
        <w:trPr>
          <w:trHeight w:val="567"/>
        </w:trPr>
        <w:tc>
          <w:tcPr>
            <w:tcW w:w="704" w:type="dxa"/>
            <w:vAlign w:val="center"/>
          </w:tcPr>
          <w:p w14:paraId="333062E8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551" w:type="dxa"/>
            <w:vAlign w:val="center"/>
          </w:tcPr>
          <w:p w14:paraId="624F1B1F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0FD060FC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48256C87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5EC14DBC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268" w:type="dxa"/>
            <w:vAlign w:val="center"/>
          </w:tcPr>
          <w:p w14:paraId="38D00535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</w:tr>
      <w:tr w:rsidR="00B311F1" w:rsidRPr="00407D1E" w14:paraId="54504E6E" w14:textId="77777777" w:rsidTr="00521E4F">
        <w:trPr>
          <w:trHeight w:val="567"/>
        </w:trPr>
        <w:tc>
          <w:tcPr>
            <w:tcW w:w="704" w:type="dxa"/>
            <w:vAlign w:val="center"/>
          </w:tcPr>
          <w:p w14:paraId="6EE5377F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551" w:type="dxa"/>
            <w:vAlign w:val="center"/>
          </w:tcPr>
          <w:p w14:paraId="6A8EEFB5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088ED43D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6A70E7B2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08759912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268" w:type="dxa"/>
            <w:vAlign w:val="center"/>
          </w:tcPr>
          <w:p w14:paraId="227DEF41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</w:tr>
      <w:tr w:rsidR="00B311F1" w:rsidRPr="00407D1E" w14:paraId="4114B416" w14:textId="77777777" w:rsidTr="00521E4F">
        <w:trPr>
          <w:trHeight w:val="567"/>
        </w:trPr>
        <w:tc>
          <w:tcPr>
            <w:tcW w:w="704" w:type="dxa"/>
            <w:vAlign w:val="center"/>
          </w:tcPr>
          <w:p w14:paraId="27DDA62F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551" w:type="dxa"/>
            <w:vAlign w:val="center"/>
          </w:tcPr>
          <w:p w14:paraId="7D3D12D7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2B08C408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0A553F8D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0373B322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268" w:type="dxa"/>
            <w:vAlign w:val="center"/>
          </w:tcPr>
          <w:p w14:paraId="08ABC797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</w:tr>
      <w:tr w:rsidR="00B311F1" w:rsidRPr="00407D1E" w14:paraId="0D42963B" w14:textId="77777777" w:rsidTr="00521E4F">
        <w:trPr>
          <w:trHeight w:val="567"/>
        </w:trPr>
        <w:tc>
          <w:tcPr>
            <w:tcW w:w="704" w:type="dxa"/>
            <w:vAlign w:val="center"/>
          </w:tcPr>
          <w:p w14:paraId="524D8DBA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551" w:type="dxa"/>
            <w:vAlign w:val="center"/>
          </w:tcPr>
          <w:p w14:paraId="0442FB54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18B0886E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476E9F4E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79E247C7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268" w:type="dxa"/>
            <w:vAlign w:val="center"/>
          </w:tcPr>
          <w:p w14:paraId="78E89254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</w:tr>
      <w:tr w:rsidR="00B311F1" w:rsidRPr="00407D1E" w14:paraId="42825392" w14:textId="77777777" w:rsidTr="00521E4F">
        <w:trPr>
          <w:trHeight w:val="567"/>
        </w:trPr>
        <w:tc>
          <w:tcPr>
            <w:tcW w:w="704" w:type="dxa"/>
            <w:vAlign w:val="center"/>
          </w:tcPr>
          <w:p w14:paraId="4E8A16B2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551" w:type="dxa"/>
            <w:vAlign w:val="center"/>
          </w:tcPr>
          <w:p w14:paraId="22958C86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5E3CACB2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58BA1575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75D61FD0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268" w:type="dxa"/>
            <w:vAlign w:val="center"/>
          </w:tcPr>
          <w:p w14:paraId="328F677F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</w:tr>
      <w:tr w:rsidR="00B311F1" w:rsidRPr="00407D1E" w14:paraId="58C51525" w14:textId="77777777" w:rsidTr="00521E4F">
        <w:trPr>
          <w:trHeight w:val="567"/>
        </w:trPr>
        <w:tc>
          <w:tcPr>
            <w:tcW w:w="704" w:type="dxa"/>
            <w:vAlign w:val="center"/>
          </w:tcPr>
          <w:p w14:paraId="1CCCD91D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551" w:type="dxa"/>
            <w:vAlign w:val="center"/>
          </w:tcPr>
          <w:p w14:paraId="79B1F58A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3B259E54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2D37C546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587" w:type="dxa"/>
            <w:vAlign w:val="center"/>
          </w:tcPr>
          <w:p w14:paraId="4F97D037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268" w:type="dxa"/>
            <w:vAlign w:val="center"/>
          </w:tcPr>
          <w:p w14:paraId="0E1BBA41" w14:textId="77777777" w:rsidR="00B311F1" w:rsidRPr="00407D1E" w:rsidRDefault="00B311F1" w:rsidP="00B311F1">
            <w:pPr>
              <w:widowControl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</w:tr>
    </w:tbl>
    <w:p w14:paraId="1BC91BDD" w14:textId="06ED8A76" w:rsidR="00BC1C88" w:rsidRPr="00407D1E" w:rsidRDefault="001C12DF">
      <w:pPr>
        <w:widowControl/>
        <w:autoSpaceDE/>
        <w:autoSpaceDN/>
        <w:adjustRightInd/>
        <w:textAlignment w:val="auto"/>
        <w:rPr>
          <w:color w:val="auto"/>
          <w:spacing w:val="4"/>
          <w:sz w:val="18"/>
          <w:szCs w:val="18"/>
        </w:rPr>
      </w:pPr>
      <w:r w:rsidRPr="00407D1E">
        <w:rPr>
          <w:rFonts w:hint="eastAsia"/>
          <w:color w:val="auto"/>
          <w:spacing w:val="4"/>
          <w:sz w:val="18"/>
        </w:rPr>
        <w:t>注　用紙の大きさは、Ａ列４番とすること。</w:t>
      </w:r>
      <w:bookmarkStart w:id="0" w:name="_GoBack"/>
      <w:bookmarkEnd w:id="0"/>
    </w:p>
    <w:sectPr w:rsidR="00BC1C88" w:rsidRPr="00407D1E">
      <w:headerReference w:type="default" r:id="rId8"/>
      <w:footnotePr>
        <w:numRestart w:val="eachPage"/>
      </w:footnotePr>
      <w:type w:val="nextColumn"/>
      <w:pgSz w:w="11906" w:h="16838"/>
      <w:pgMar w:top="1020" w:right="1418" w:bottom="1418" w:left="1418" w:header="720" w:footer="720" w:gutter="0"/>
      <w:paperSrc w:first="34892" w:other="34892"/>
      <w:cols w:space="720"/>
      <w:noEndnote/>
      <w:docGrid w:linePitch="35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096AD" w14:textId="77777777" w:rsidR="00321BFC" w:rsidRDefault="00321BFC">
      <w:r>
        <w:separator/>
      </w:r>
    </w:p>
  </w:endnote>
  <w:endnote w:type="continuationSeparator" w:id="0">
    <w:p w14:paraId="73284802" w14:textId="77777777" w:rsidR="00321BFC" w:rsidRDefault="00321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DBF95" w14:textId="77777777" w:rsidR="00321BFC" w:rsidRDefault="00321BFC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0D147A1" w14:textId="77777777" w:rsidR="00321BFC" w:rsidRDefault="00321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D2DE9" w14:textId="77777777" w:rsidR="00321BFC" w:rsidRDefault="00321BFC">
    <w:pPr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D046D"/>
    <w:multiLevelType w:val="hybridMultilevel"/>
    <w:tmpl w:val="6F268DDC"/>
    <w:lvl w:ilvl="0" w:tplc="CEE8447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03045D"/>
    <w:multiLevelType w:val="hybridMultilevel"/>
    <w:tmpl w:val="E3EED89C"/>
    <w:lvl w:ilvl="0" w:tplc="505E977C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4D4391"/>
    <w:multiLevelType w:val="hybridMultilevel"/>
    <w:tmpl w:val="41C2FB94"/>
    <w:lvl w:ilvl="0" w:tplc="9F38A1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9D726F8"/>
    <w:multiLevelType w:val="hybridMultilevel"/>
    <w:tmpl w:val="54FE29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E44682"/>
    <w:multiLevelType w:val="hybridMultilevel"/>
    <w:tmpl w:val="66EE34D0"/>
    <w:lvl w:ilvl="0" w:tplc="CAF0CC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28"/>
  <w:drawingGridVerticalSpacing w:val="37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6E8"/>
    <w:rsid w:val="00000B3F"/>
    <w:rsid w:val="00004400"/>
    <w:rsid w:val="00010C4F"/>
    <w:rsid w:val="00040D24"/>
    <w:rsid w:val="00043F5D"/>
    <w:rsid w:val="00045807"/>
    <w:rsid w:val="00047509"/>
    <w:rsid w:val="00051224"/>
    <w:rsid w:val="00052924"/>
    <w:rsid w:val="000530D4"/>
    <w:rsid w:val="00056BA6"/>
    <w:rsid w:val="00057F01"/>
    <w:rsid w:val="000616BA"/>
    <w:rsid w:val="00065457"/>
    <w:rsid w:val="00072601"/>
    <w:rsid w:val="000741D7"/>
    <w:rsid w:val="00085BE9"/>
    <w:rsid w:val="00096802"/>
    <w:rsid w:val="000A22BD"/>
    <w:rsid w:val="000B43AE"/>
    <w:rsid w:val="000B6857"/>
    <w:rsid w:val="000C1374"/>
    <w:rsid w:val="000E2328"/>
    <w:rsid w:val="000E6847"/>
    <w:rsid w:val="000E696E"/>
    <w:rsid w:val="000F01BE"/>
    <w:rsid w:val="000F2951"/>
    <w:rsid w:val="00101CF5"/>
    <w:rsid w:val="00101D00"/>
    <w:rsid w:val="00101FAB"/>
    <w:rsid w:val="00114336"/>
    <w:rsid w:val="00115E9C"/>
    <w:rsid w:val="00117C5F"/>
    <w:rsid w:val="0012004B"/>
    <w:rsid w:val="00120517"/>
    <w:rsid w:val="001318B5"/>
    <w:rsid w:val="00132878"/>
    <w:rsid w:val="0013782D"/>
    <w:rsid w:val="001400BA"/>
    <w:rsid w:val="00151D37"/>
    <w:rsid w:val="001528BF"/>
    <w:rsid w:val="00156A3C"/>
    <w:rsid w:val="001667CC"/>
    <w:rsid w:val="00171E17"/>
    <w:rsid w:val="0017312F"/>
    <w:rsid w:val="00175AE8"/>
    <w:rsid w:val="00176737"/>
    <w:rsid w:val="00187560"/>
    <w:rsid w:val="00187ACF"/>
    <w:rsid w:val="001919E4"/>
    <w:rsid w:val="001A1DA2"/>
    <w:rsid w:val="001A29C3"/>
    <w:rsid w:val="001A4580"/>
    <w:rsid w:val="001A6E5D"/>
    <w:rsid w:val="001B4B43"/>
    <w:rsid w:val="001C12DF"/>
    <w:rsid w:val="001C59FA"/>
    <w:rsid w:val="001E4C30"/>
    <w:rsid w:val="001E5FC3"/>
    <w:rsid w:val="00210C29"/>
    <w:rsid w:val="002116A9"/>
    <w:rsid w:val="00216516"/>
    <w:rsid w:val="00217C78"/>
    <w:rsid w:val="00223030"/>
    <w:rsid w:val="002237DD"/>
    <w:rsid w:val="002239C5"/>
    <w:rsid w:val="002315F4"/>
    <w:rsid w:val="00242D17"/>
    <w:rsid w:val="0024570A"/>
    <w:rsid w:val="00250CDD"/>
    <w:rsid w:val="00253E52"/>
    <w:rsid w:val="00256009"/>
    <w:rsid w:val="00271A9F"/>
    <w:rsid w:val="00281C29"/>
    <w:rsid w:val="002878A3"/>
    <w:rsid w:val="002918EF"/>
    <w:rsid w:val="00292D9E"/>
    <w:rsid w:val="002A0147"/>
    <w:rsid w:val="002B294F"/>
    <w:rsid w:val="002B6C72"/>
    <w:rsid w:val="002D0873"/>
    <w:rsid w:val="002D2035"/>
    <w:rsid w:val="002D222C"/>
    <w:rsid w:val="002D5D16"/>
    <w:rsid w:val="002E4E84"/>
    <w:rsid w:val="002F0036"/>
    <w:rsid w:val="002F16ED"/>
    <w:rsid w:val="002F34FD"/>
    <w:rsid w:val="003108E8"/>
    <w:rsid w:val="00321BFC"/>
    <w:rsid w:val="003250E1"/>
    <w:rsid w:val="00327344"/>
    <w:rsid w:val="0033007A"/>
    <w:rsid w:val="00344D6A"/>
    <w:rsid w:val="0035071C"/>
    <w:rsid w:val="00353B14"/>
    <w:rsid w:val="0035404C"/>
    <w:rsid w:val="0035448D"/>
    <w:rsid w:val="003658C3"/>
    <w:rsid w:val="00366F57"/>
    <w:rsid w:val="003816C9"/>
    <w:rsid w:val="00386B2B"/>
    <w:rsid w:val="003A1E47"/>
    <w:rsid w:val="003A34E4"/>
    <w:rsid w:val="003A424A"/>
    <w:rsid w:val="003B268B"/>
    <w:rsid w:val="003D53A1"/>
    <w:rsid w:val="003E166C"/>
    <w:rsid w:val="003E7041"/>
    <w:rsid w:val="003F0EB4"/>
    <w:rsid w:val="003F1EAA"/>
    <w:rsid w:val="004039EF"/>
    <w:rsid w:val="00405533"/>
    <w:rsid w:val="00405DAB"/>
    <w:rsid w:val="00406D5B"/>
    <w:rsid w:val="00407D1E"/>
    <w:rsid w:val="00413A56"/>
    <w:rsid w:val="004144FA"/>
    <w:rsid w:val="00433FC6"/>
    <w:rsid w:val="00434480"/>
    <w:rsid w:val="004355D7"/>
    <w:rsid w:val="00436240"/>
    <w:rsid w:val="00444216"/>
    <w:rsid w:val="00455099"/>
    <w:rsid w:val="00456B75"/>
    <w:rsid w:val="00464B4E"/>
    <w:rsid w:val="00470274"/>
    <w:rsid w:val="00482845"/>
    <w:rsid w:val="00482903"/>
    <w:rsid w:val="00487322"/>
    <w:rsid w:val="004942BC"/>
    <w:rsid w:val="00496B31"/>
    <w:rsid w:val="004B5136"/>
    <w:rsid w:val="004C38CF"/>
    <w:rsid w:val="004D0850"/>
    <w:rsid w:val="004D40A0"/>
    <w:rsid w:val="004E1D03"/>
    <w:rsid w:val="004E2BAC"/>
    <w:rsid w:val="004E31AD"/>
    <w:rsid w:val="004E3928"/>
    <w:rsid w:val="004E413C"/>
    <w:rsid w:val="004E599A"/>
    <w:rsid w:val="004E6D09"/>
    <w:rsid w:val="004F235C"/>
    <w:rsid w:val="005046D9"/>
    <w:rsid w:val="00512319"/>
    <w:rsid w:val="0051624E"/>
    <w:rsid w:val="00521E4F"/>
    <w:rsid w:val="00522432"/>
    <w:rsid w:val="0052296D"/>
    <w:rsid w:val="00526829"/>
    <w:rsid w:val="00532601"/>
    <w:rsid w:val="005367B0"/>
    <w:rsid w:val="0054020C"/>
    <w:rsid w:val="005412DB"/>
    <w:rsid w:val="0054153C"/>
    <w:rsid w:val="005471AA"/>
    <w:rsid w:val="0055511F"/>
    <w:rsid w:val="00561DC4"/>
    <w:rsid w:val="00570534"/>
    <w:rsid w:val="00573507"/>
    <w:rsid w:val="00574F84"/>
    <w:rsid w:val="0057504A"/>
    <w:rsid w:val="00593A53"/>
    <w:rsid w:val="005941A3"/>
    <w:rsid w:val="00597162"/>
    <w:rsid w:val="005A6572"/>
    <w:rsid w:val="005B1BCC"/>
    <w:rsid w:val="005B3D6B"/>
    <w:rsid w:val="005C032A"/>
    <w:rsid w:val="005C4E21"/>
    <w:rsid w:val="005D2518"/>
    <w:rsid w:val="005D2DB5"/>
    <w:rsid w:val="005D427A"/>
    <w:rsid w:val="005E593C"/>
    <w:rsid w:val="005E6BA3"/>
    <w:rsid w:val="005F2476"/>
    <w:rsid w:val="005F2CF3"/>
    <w:rsid w:val="005F2EF0"/>
    <w:rsid w:val="005F7448"/>
    <w:rsid w:val="0060010C"/>
    <w:rsid w:val="00600805"/>
    <w:rsid w:val="00606513"/>
    <w:rsid w:val="006111BB"/>
    <w:rsid w:val="006146CC"/>
    <w:rsid w:val="00617BAF"/>
    <w:rsid w:val="0062428A"/>
    <w:rsid w:val="0064226B"/>
    <w:rsid w:val="00653C9B"/>
    <w:rsid w:val="00654D37"/>
    <w:rsid w:val="00657EE1"/>
    <w:rsid w:val="00660A98"/>
    <w:rsid w:val="006710D0"/>
    <w:rsid w:val="00676E3B"/>
    <w:rsid w:val="00677B4E"/>
    <w:rsid w:val="00682BAD"/>
    <w:rsid w:val="00694590"/>
    <w:rsid w:val="00697831"/>
    <w:rsid w:val="006A4460"/>
    <w:rsid w:val="006A5B17"/>
    <w:rsid w:val="006C5B33"/>
    <w:rsid w:val="006D3949"/>
    <w:rsid w:val="006D3AB6"/>
    <w:rsid w:val="006D63B1"/>
    <w:rsid w:val="006E1E5D"/>
    <w:rsid w:val="006E348D"/>
    <w:rsid w:val="006E5D47"/>
    <w:rsid w:val="006F1B9A"/>
    <w:rsid w:val="007021C1"/>
    <w:rsid w:val="00703ACC"/>
    <w:rsid w:val="00707652"/>
    <w:rsid w:val="00713166"/>
    <w:rsid w:val="00714E77"/>
    <w:rsid w:val="007250A2"/>
    <w:rsid w:val="007278F7"/>
    <w:rsid w:val="00730BB2"/>
    <w:rsid w:val="007420A9"/>
    <w:rsid w:val="007433F4"/>
    <w:rsid w:val="007544D5"/>
    <w:rsid w:val="007716AB"/>
    <w:rsid w:val="007746E8"/>
    <w:rsid w:val="007812E3"/>
    <w:rsid w:val="0078301C"/>
    <w:rsid w:val="007925A9"/>
    <w:rsid w:val="0079315B"/>
    <w:rsid w:val="007B32B8"/>
    <w:rsid w:val="007C0863"/>
    <w:rsid w:val="007C719B"/>
    <w:rsid w:val="007D02F8"/>
    <w:rsid w:val="007E151E"/>
    <w:rsid w:val="007E33D4"/>
    <w:rsid w:val="007E7670"/>
    <w:rsid w:val="007F0304"/>
    <w:rsid w:val="007F122B"/>
    <w:rsid w:val="007F2286"/>
    <w:rsid w:val="007F24EC"/>
    <w:rsid w:val="007F5CA0"/>
    <w:rsid w:val="007F6A8A"/>
    <w:rsid w:val="008070D1"/>
    <w:rsid w:val="0081148D"/>
    <w:rsid w:val="008243D3"/>
    <w:rsid w:val="00826F45"/>
    <w:rsid w:val="00832CEB"/>
    <w:rsid w:val="00833582"/>
    <w:rsid w:val="00835239"/>
    <w:rsid w:val="00835E5E"/>
    <w:rsid w:val="0084028E"/>
    <w:rsid w:val="0084169B"/>
    <w:rsid w:val="00846D55"/>
    <w:rsid w:val="00857123"/>
    <w:rsid w:val="00861DE0"/>
    <w:rsid w:val="008637E0"/>
    <w:rsid w:val="0087311A"/>
    <w:rsid w:val="008900DA"/>
    <w:rsid w:val="00893A1D"/>
    <w:rsid w:val="008A1946"/>
    <w:rsid w:val="008A311C"/>
    <w:rsid w:val="008A5949"/>
    <w:rsid w:val="008B36C0"/>
    <w:rsid w:val="008B60CA"/>
    <w:rsid w:val="008B7669"/>
    <w:rsid w:val="008C017E"/>
    <w:rsid w:val="008C67B1"/>
    <w:rsid w:val="008D487D"/>
    <w:rsid w:val="008D52E3"/>
    <w:rsid w:val="008E34BA"/>
    <w:rsid w:val="008E6027"/>
    <w:rsid w:val="008E7EF2"/>
    <w:rsid w:val="008F02A4"/>
    <w:rsid w:val="008F1945"/>
    <w:rsid w:val="00903FEA"/>
    <w:rsid w:val="00907699"/>
    <w:rsid w:val="009106FB"/>
    <w:rsid w:val="00911C04"/>
    <w:rsid w:val="00916CC6"/>
    <w:rsid w:val="0092267D"/>
    <w:rsid w:val="00927420"/>
    <w:rsid w:val="00930A4C"/>
    <w:rsid w:val="00940E22"/>
    <w:rsid w:val="00944B1A"/>
    <w:rsid w:val="00955FEB"/>
    <w:rsid w:val="009613C5"/>
    <w:rsid w:val="009663F1"/>
    <w:rsid w:val="00971824"/>
    <w:rsid w:val="009872AF"/>
    <w:rsid w:val="00994CB1"/>
    <w:rsid w:val="009B03D9"/>
    <w:rsid w:val="009B3D9C"/>
    <w:rsid w:val="009B5CEB"/>
    <w:rsid w:val="009C3049"/>
    <w:rsid w:val="009C4440"/>
    <w:rsid w:val="009F2FC5"/>
    <w:rsid w:val="00A01D77"/>
    <w:rsid w:val="00A07B6A"/>
    <w:rsid w:val="00A3276F"/>
    <w:rsid w:val="00A4454B"/>
    <w:rsid w:val="00A55791"/>
    <w:rsid w:val="00A60948"/>
    <w:rsid w:val="00A62AB9"/>
    <w:rsid w:val="00A83AC4"/>
    <w:rsid w:val="00A9144F"/>
    <w:rsid w:val="00A9545B"/>
    <w:rsid w:val="00A96735"/>
    <w:rsid w:val="00A96DDF"/>
    <w:rsid w:val="00AA09FF"/>
    <w:rsid w:val="00AA58A1"/>
    <w:rsid w:val="00AB1ED6"/>
    <w:rsid w:val="00AC02A5"/>
    <w:rsid w:val="00AC4DA3"/>
    <w:rsid w:val="00AE674C"/>
    <w:rsid w:val="00AE6CD7"/>
    <w:rsid w:val="00AF2A4E"/>
    <w:rsid w:val="00AF2A80"/>
    <w:rsid w:val="00AF473B"/>
    <w:rsid w:val="00AF5181"/>
    <w:rsid w:val="00B0231A"/>
    <w:rsid w:val="00B02EB1"/>
    <w:rsid w:val="00B143A1"/>
    <w:rsid w:val="00B26A60"/>
    <w:rsid w:val="00B311F1"/>
    <w:rsid w:val="00B32556"/>
    <w:rsid w:val="00B34057"/>
    <w:rsid w:val="00B34E09"/>
    <w:rsid w:val="00B4227E"/>
    <w:rsid w:val="00B476A7"/>
    <w:rsid w:val="00B5208B"/>
    <w:rsid w:val="00B8180E"/>
    <w:rsid w:val="00B8473A"/>
    <w:rsid w:val="00B84BA9"/>
    <w:rsid w:val="00B91556"/>
    <w:rsid w:val="00BA1EA0"/>
    <w:rsid w:val="00BA4B78"/>
    <w:rsid w:val="00BA6E91"/>
    <w:rsid w:val="00BC1C88"/>
    <w:rsid w:val="00BC7A67"/>
    <w:rsid w:val="00BD15A2"/>
    <w:rsid w:val="00BD18D4"/>
    <w:rsid w:val="00BD1C9B"/>
    <w:rsid w:val="00BD5B86"/>
    <w:rsid w:val="00BD6D65"/>
    <w:rsid w:val="00BE29C1"/>
    <w:rsid w:val="00BE323A"/>
    <w:rsid w:val="00BE348E"/>
    <w:rsid w:val="00BF3397"/>
    <w:rsid w:val="00C079FF"/>
    <w:rsid w:val="00C114E6"/>
    <w:rsid w:val="00C14B84"/>
    <w:rsid w:val="00C15F52"/>
    <w:rsid w:val="00C24741"/>
    <w:rsid w:val="00C27E06"/>
    <w:rsid w:val="00C44460"/>
    <w:rsid w:val="00C46E73"/>
    <w:rsid w:val="00C47D7F"/>
    <w:rsid w:val="00C515A8"/>
    <w:rsid w:val="00C56E50"/>
    <w:rsid w:val="00C672D8"/>
    <w:rsid w:val="00C7100F"/>
    <w:rsid w:val="00C717A5"/>
    <w:rsid w:val="00C74098"/>
    <w:rsid w:val="00C770D1"/>
    <w:rsid w:val="00C778CF"/>
    <w:rsid w:val="00C8001D"/>
    <w:rsid w:val="00C81BC8"/>
    <w:rsid w:val="00C87BE1"/>
    <w:rsid w:val="00CA379E"/>
    <w:rsid w:val="00CA76A5"/>
    <w:rsid w:val="00CE22FE"/>
    <w:rsid w:val="00CF41DA"/>
    <w:rsid w:val="00D023A4"/>
    <w:rsid w:val="00D106F3"/>
    <w:rsid w:val="00D12C06"/>
    <w:rsid w:val="00D1511E"/>
    <w:rsid w:val="00D20C3A"/>
    <w:rsid w:val="00D22933"/>
    <w:rsid w:val="00D266F6"/>
    <w:rsid w:val="00D27B93"/>
    <w:rsid w:val="00D4061A"/>
    <w:rsid w:val="00D52085"/>
    <w:rsid w:val="00D530E9"/>
    <w:rsid w:val="00D562F2"/>
    <w:rsid w:val="00D56838"/>
    <w:rsid w:val="00D76DE1"/>
    <w:rsid w:val="00D8010B"/>
    <w:rsid w:val="00D819AE"/>
    <w:rsid w:val="00D84DF5"/>
    <w:rsid w:val="00D90C85"/>
    <w:rsid w:val="00D931AC"/>
    <w:rsid w:val="00D94822"/>
    <w:rsid w:val="00DA0762"/>
    <w:rsid w:val="00DA10A5"/>
    <w:rsid w:val="00DA18C0"/>
    <w:rsid w:val="00DB5D82"/>
    <w:rsid w:val="00DB76C9"/>
    <w:rsid w:val="00DC22E4"/>
    <w:rsid w:val="00DD29F8"/>
    <w:rsid w:val="00DD527D"/>
    <w:rsid w:val="00DE3D8C"/>
    <w:rsid w:val="00E04087"/>
    <w:rsid w:val="00E0488F"/>
    <w:rsid w:val="00E14748"/>
    <w:rsid w:val="00E17CA7"/>
    <w:rsid w:val="00E308A7"/>
    <w:rsid w:val="00E35A1C"/>
    <w:rsid w:val="00E4369C"/>
    <w:rsid w:val="00E44892"/>
    <w:rsid w:val="00E44E01"/>
    <w:rsid w:val="00E56843"/>
    <w:rsid w:val="00E62EE4"/>
    <w:rsid w:val="00E777EC"/>
    <w:rsid w:val="00E77FB6"/>
    <w:rsid w:val="00E806CC"/>
    <w:rsid w:val="00E82E59"/>
    <w:rsid w:val="00E846F8"/>
    <w:rsid w:val="00E91F8D"/>
    <w:rsid w:val="00E94CA5"/>
    <w:rsid w:val="00EA10BF"/>
    <w:rsid w:val="00EA6B99"/>
    <w:rsid w:val="00EB0EB5"/>
    <w:rsid w:val="00EB3955"/>
    <w:rsid w:val="00EB71CD"/>
    <w:rsid w:val="00ED14FB"/>
    <w:rsid w:val="00ED517E"/>
    <w:rsid w:val="00ED56E6"/>
    <w:rsid w:val="00EE3B3C"/>
    <w:rsid w:val="00EF3BC5"/>
    <w:rsid w:val="00F10A20"/>
    <w:rsid w:val="00F15BCB"/>
    <w:rsid w:val="00F1659D"/>
    <w:rsid w:val="00F16654"/>
    <w:rsid w:val="00F21945"/>
    <w:rsid w:val="00F23879"/>
    <w:rsid w:val="00F26EEF"/>
    <w:rsid w:val="00F360CE"/>
    <w:rsid w:val="00F375C9"/>
    <w:rsid w:val="00F42E2E"/>
    <w:rsid w:val="00F453A3"/>
    <w:rsid w:val="00F47C18"/>
    <w:rsid w:val="00F6309C"/>
    <w:rsid w:val="00F64D31"/>
    <w:rsid w:val="00F65AAF"/>
    <w:rsid w:val="00F702F1"/>
    <w:rsid w:val="00F72A98"/>
    <w:rsid w:val="00F81A68"/>
    <w:rsid w:val="00F87B9C"/>
    <w:rsid w:val="00F91202"/>
    <w:rsid w:val="00F94A30"/>
    <w:rsid w:val="00F9590E"/>
    <w:rsid w:val="00FA047E"/>
    <w:rsid w:val="00FA2EC2"/>
    <w:rsid w:val="00FA5620"/>
    <w:rsid w:val="00FA728B"/>
    <w:rsid w:val="00FB0FE6"/>
    <w:rsid w:val="00FB4CC6"/>
    <w:rsid w:val="00FC0391"/>
    <w:rsid w:val="00FC3968"/>
    <w:rsid w:val="00FC7946"/>
    <w:rsid w:val="00FD0A24"/>
    <w:rsid w:val="00FE1A40"/>
    <w:rsid w:val="00FE46E4"/>
    <w:rsid w:val="00FE6FB9"/>
    <w:rsid w:val="00FF021D"/>
    <w:rsid w:val="00FF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1944DE"/>
  <w15:chartTrackingRefBased/>
  <w15:docId w15:val="{0E3FC817-FC88-45B2-AE7D-515FFBA2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D55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6" w:hanging="224"/>
    </w:pPr>
  </w:style>
  <w:style w:type="paragraph" w:styleId="2">
    <w:name w:val="Body Text Indent 2"/>
    <w:basedOn w:val="a"/>
    <w:pPr>
      <w:ind w:left="454" w:hanging="224"/>
    </w:pPr>
    <w:rPr>
      <w:shd w:val="pct15" w:color="auto" w:fill="FFFFFF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3">
    <w:name w:val="Body Text Indent 3"/>
    <w:basedOn w:val="a"/>
    <w:pPr>
      <w:tabs>
        <w:tab w:val="left" w:pos="454"/>
      </w:tabs>
      <w:spacing w:line="360" w:lineRule="exact"/>
      <w:ind w:leftChars="102" w:left="224" w:firstLineChars="100" w:firstLine="220"/>
    </w:pPr>
  </w:style>
  <w:style w:type="paragraph" w:styleId="a8">
    <w:name w:val="Balloon Text"/>
    <w:basedOn w:val="a"/>
    <w:link w:val="a9"/>
    <w:rsid w:val="00043F5D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pPr>
      <w:spacing w:line="480" w:lineRule="auto"/>
    </w:pPr>
  </w:style>
  <w:style w:type="character" w:customStyle="1" w:styleId="a9">
    <w:name w:val="吹き出し (文字)"/>
    <w:link w:val="a8"/>
    <w:rsid w:val="00043F5D"/>
    <w:rPr>
      <w:rFonts w:ascii="Arial" w:eastAsia="ＭＳ ゴシック" w:hAnsi="Arial" w:cs="Times New Roman"/>
      <w:color w:val="000000"/>
      <w:sz w:val="18"/>
      <w:szCs w:val="18"/>
    </w:rPr>
  </w:style>
  <w:style w:type="table" w:styleId="ac">
    <w:name w:val="Table Grid"/>
    <w:basedOn w:val="a1"/>
    <w:uiPriority w:val="39"/>
    <w:rsid w:val="00F64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ヘッダー (文字)"/>
    <w:link w:val="aa"/>
    <w:uiPriority w:val="99"/>
    <w:rsid w:val="0078301C"/>
    <w:rPr>
      <w:rFonts w:ascii="ＭＳ 明朝" w:hAnsi="ＭＳ 明朝"/>
      <w:color w:val="000000"/>
      <w:sz w:val="22"/>
      <w:szCs w:val="22"/>
    </w:rPr>
  </w:style>
  <w:style w:type="character" w:styleId="ad">
    <w:name w:val="Hyperlink"/>
    <w:basedOn w:val="a0"/>
    <w:uiPriority w:val="99"/>
    <w:unhideWhenUsed/>
    <w:rsid w:val="00321B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BBCB6-DB6A-4813-9E02-B48F975AA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179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福島県ＩＴ産業リトレーニング費補助金交付要綱</vt:lpstr>
      <vt:lpstr>福島県ＩＴ産業リトレーニング費補助金交付要綱</vt:lpstr>
    </vt:vector>
  </TitlesOfParts>
  <Company>Fukushima Pref.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福島県ＩＴ産業リトレーニング費補助金交付要綱</dc:title>
  <dc:subject/>
  <dc:creator>福島県</dc:creator>
  <cp:keywords/>
  <cp:lastModifiedBy>横山 茂行</cp:lastModifiedBy>
  <cp:revision>63</cp:revision>
  <cp:lastPrinted>2026-02-03T07:14:00Z</cp:lastPrinted>
  <dcterms:created xsi:type="dcterms:W3CDTF">2025-11-28T05:22:00Z</dcterms:created>
  <dcterms:modified xsi:type="dcterms:W3CDTF">2026-04-10T09:27:00Z</dcterms:modified>
</cp:coreProperties>
</file>